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A9" w:rsidRPr="00AB28F1" w:rsidRDefault="006512A9" w:rsidP="006512A9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1 </w:t>
      </w:r>
      <w:r w:rsidRPr="00AB28F1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Report Autumn 2016</w:t>
      </w:r>
      <w:bookmarkStart w:id="0" w:name="_GoBack"/>
      <w:bookmarkEnd w:id="0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>
        <w:rPr>
          <w:rFonts w:ascii="Arial" w:hAnsi="Arial" w:cs="Arial"/>
        </w:rPr>
        <w:t>‘How would we survive in the polar regions?’</w:t>
      </w:r>
    </w:p>
    <w:p w:rsidR="006512A9" w:rsidRPr="00A32A74" w:rsidRDefault="006512A9" w:rsidP="006512A9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Discussing and sharing opinions on hot and cold foods.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Identifying features of instructions.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Following and ordering instructions in practical situations.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imperative verbs to give instructions practically.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Planning instructions on how to make soup.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Writing instructions using capital letters and full stops to make vegetable soup.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Finding and discussing features of glossaries within non-fiction texts.</w:t>
      </w:r>
    </w:p>
    <w:p w:rsidR="006512A9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definitions for key words in a glossary.</w:t>
      </w:r>
      <w:proofErr w:type="gramEnd"/>
    </w:p>
    <w:p w:rsidR="006512A9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Ordering letters and words alphabetically.</w:t>
      </w:r>
      <w:proofErr w:type="gramEnd"/>
    </w:p>
    <w:p w:rsidR="006512A9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glossaries about different weather types.</w:t>
      </w:r>
      <w:proofErr w:type="gramEnd"/>
    </w:p>
    <w:p w:rsidR="006512A9" w:rsidRPr="00AB28F1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Researching information about food, clothing and shelter.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Naming and identifying properties of 2D shapes.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Matching symmetrical mittens found in the classroom.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paint, mirrors and objects to create symmetrical pictures and patterns.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Designing symmetrical mittens.</w:t>
      </w:r>
      <w:proofErr w:type="gramEnd"/>
    </w:p>
    <w:p w:rsidR="006512A9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Finding containers that hold more or less than one litre.</w:t>
      </w:r>
      <w:proofErr w:type="gramEnd"/>
    </w:p>
    <w:p w:rsidR="006512A9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Measuring using millilitres (ml).</w:t>
      </w:r>
      <w:proofErr w:type="gramEnd"/>
    </w:p>
    <w:p w:rsidR="006512A9" w:rsidRPr="00AB28F1" w:rsidRDefault="006512A9" w:rsidP="006512A9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Ordering measurements from least to greatest.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Identifying sources of light around the school.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Sorting natural and </w:t>
      </w:r>
      <w:proofErr w:type="spellStart"/>
      <w:r>
        <w:rPr>
          <w:rFonts w:ascii="Arial" w:hAnsi="Arial" w:cs="Arial"/>
        </w:rPr>
        <w:t>man made</w:t>
      </w:r>
      <w:proofErr w:type="spellEnd"/>
      <w:r>
        <w:rPr>
          <w:rFonts w:ascii="Arial" w:hAnsi="Arial" w:cs="Arial"/>
        </w:rPr>
        <w:t xml:space="preserve"> light sources.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Creating a working circuit for a torch.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torches to find a hidden code.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Identifying and naming a variety of materials.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Deciding materials that objects are made from.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Carrying out an investigation to test the properties of different materials.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Concluding the best material to make our mittens from.</w:t>
      </w:r>
      <w:proofErr w:type="gramEnd"/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Using an eBook app to create a survival guide.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Recording our work using </w:t>
      </w:r>
      <w:proofErr w:type="spellStart"/>
      <w:r>
        <w:rPr>
          <w:rFonts w:ascii="Arial" w:hAnsi="Arial" w:cs="Arial"/>
        </w:rPr>
        <w:t>PicCollage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Scanning QR codes to research.</w:t>
      </w:r>
      <w:proofErr w:type="gramEnd"/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Using Twitter to share our learning.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Locating the North Pole on a globe.</w:t>
      </w:r>
    </w:p>
    <w:p w:rsidR="006512A9" w:rsidRDefault="006512A9" w:rsidP="006512A9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Asking and answering geographical questions such as ‘What are the </w:t>
      </w:r>
      <w:proofErr w:type="gramStart"/>
      <w:r>
        <w:rPr>
          <w:rFonts w:ascii="Arial" w:hAnsi="Arial" w:cs="Arial"/>
        </w:rPr>
        <w:t>polar regions</w:t>
      </w:r>
      <w:proofErr w:type="gramEnd"/>
      <w:r>
        <w:rPr>
          <w:rFonts w:ascii="Arial" w:hAnsi="Arial" w:cs="Arial"/>
        </w:rPr>
        <w:t xml:space="preserve"> like?’</w:t>
      </w:r>
    </w:p>
    <w:p w:rsidR="006512A9" w:rsidRPr="00AB28F1" w:rsidRDefault="006512A9" w:rsidP="006512A9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Identifying weather patterns in the UK.</w:t>
      </w:r>
      <w:proofErr w:type="gramEnd"/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>
        <w:rPr>
          <w:rFonts w:ascii="Arial" w:hAnsi="Arial" w:cs="Arial"/>
          <w:u w:val="single"/>
        </w:rPr>
        <w:t>/D.T.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  <w:t>Stitching fabric to make mittens.</w:t>
      </w:r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Decorating textiles to create symmetrical mittens.</w:t>
      </w:r>
      <w:proofErr w:type="gramEnd"/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>Listening to sounds and identifying the mood they give.</w:t>
      </w:r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Describing of the religion of Christianity.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>Climbing and travelling along different apparatus in different ways.</w:t>
      </w:r>
    </w:p>
    <w:p w:rsidR="006512A9" w:rsidRDefault="006512A9" w:rsidP="006512A9">
      <w:pPr>
        <w:spacing w:after="120" w:line="240" w:lineRule="auto"/>
        <w:ind w:left="1440" w:hanging="1440"/>
        <w:rPr>
          <w:rFonts w:ascii="Arial" w:hAnsi="Arial" w:cs="Arial"/>
          <w:u w:val="single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</w:r>
      <w:r w:rsidRPr="00DD2BAE">
        <w:rPr>
          <w:rFonts w:ascii="Arial" w:hAnsi="Arial" w:cs="Arial"/>
        </w:rPr>
        <w:t>Showing</w:t>
      </w:r>
      <w:r>
        <w:rPr>
          <w:rFonts w:ascii="Arial" w:hAnsi="Arial" w:cs="Arial"/>
        </w:rPr>
        <w:t xml:space="preserve"> consideration and respect for others including animals and their environments.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  <w:r>
        <w:rPr>
          <w:rFonts w:ascii="Arial" w:hAnsi="Arial" w:cs="Arial"/>
        </w:rPr>
        <w:tab/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  <w:t>Trying new things when we used the large apparatus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Improving our work through critique and redrafting.</w:t>
      </w:r>
    </w:p>
    <w:p w:rsidR="006512A9" w:rsidRPr="00DD2BAE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Using imagination to ask questions about life in the </w:t>
      </w:r>
      <w:proofErr w:type="gramStart"/>
      <w:r>
        <w:rPr>
          <w:rFonts w:ascii="Arial" w:hAnsi="Arial" w:cs="Arial"/>
        </w:rPr>
        <w:t>polar regions</w:t>
      </w:r>
      <w:proofErr w:type="gramEnd"/>
      <w:r>
        <w:rPr>
          <w:rFonts w:ascii="Arial" w:hAnsi="Arial" w:cs="Arial"/>
        </w:rPr>
        <w:t>.</w:t>
      </w:r>
    </w:p>
    <w:p w:rsidR="006512A9" w:rsidRPr="00F61A7E" w:rsidRDefault="006512A9" w:rsidP="006512A9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6512A9" w:rsidRDefault="006512A9" w:rsidP="006512A9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visit from Mr. Box, who works as an Air Traffic Controller, to explain how he uses different instruments to check the weather and how that affects aeroplanes.</w:t>
      </w:r>
    </w:p>
    <w:p w:rsidR="006512A9" w:rsidRPr="00EB360F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trip to ‘The classroom in the woods’ to use survival techniques such as building a shelter, finding food and making a raft that floats. </w:t>
      </w:r>
    </w:p>
    <w:p w:rsidR="006512A9" w:rsidRPr="00AB28F1" w:rsidRDefault="006512A9" w:rsidP="006512A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 xml:space="preserve">an exhibition of our eBook survival guides. </w:t>
      </w:r>
    </w:p>
    <w:p w:rsidR="006512A9" w:rsidRPr="00A32A74" w:rsidRDefault="006512A9" w:rsidP="006512A9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6512A9" w:rsidRDefault="006512A9" w:rsidP="006512A9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Phonic sessions, Guided reading, </w:t>
      </w:r>
      <w:r w:rsidRPr="00DA37BE">
        <w:rPr>
          <w:rFonts w:ascii="Arial" w:hAnsi="Arial" w:cs="Arial"/>
        </w:rPr>
        <w:t xml:space="preserve">Personal Development, </w:t>
      </w:r>
      <w:r>
        <w:rPr>
          <w:rFonts w:ascii="Arial" w:hAnsi="Arial" w:cs="Arial"/>
        </w:rPr>
        <w:t xml:space="preserve">SMSC (Spiritual, Moral, Social and Cultural Education) </w:t>
      </w:r>
      <w:r w:rsidRPr="00DA37BE">
        <w:rPr>
          <w:rFonts w:ascii="Arial" w:hAnsi="Arial" w:cs="Arial"/>
        </w:rPr>
        <w:t>Religious Education</w:t>
      </w:r>
      <w:r>
        <w:rPr>
          <w:rFonts w:ascii="Arial" w:hAnsi="Arial" w:cs="Arial"/>
        </w:rPr>
        <w:t>, Physical Education, Music</w:t>
      </w:r>
      <w:r w:rsidRPr="00DA37BE">
        <w:rPr>
          <w:rFonts w:ascii="Arial" w:hAnsi="Arial" w:cs="Arial"/>
        </w:rPr>
        <w:t xml:space="preserve"> and Singing.</w:t>
      </w:r>
    </w:p>
    <w:p w:rsidR="006512A9" w:rsidRPr="00F61A7E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Mini Maths Missions have included: To know and use number, Addition, Fractions, Patterns and Sequences and Statistics.</w:t>
      </w:r>
    </w:p>
    <w:p w:rsidR="006512A9" w:rsidRPr="00DA37BE" w:rsidRDefault="006512A9" w:rsidP="006512A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have also studied ‘One Winter’s Day’ by Christina M. Butler and ‘The Great Explorer’ by Chris Judge as their class books.</w:t>
      </w:r>
    </w:p>
    <w:p w:rsidR="00DC7E90" w:rsidRDefault="00DC7E90"/>
    <w:sectPr w:rsidR="00DC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A9"/>
    <w:rsid w:val="006512A9"/>
    <w:rsid w:val="00D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2017-02-27T14:27:00Z</dcterms:created>
  <dcterms:modified xsi:type="dcterms:W3CDTF">2017-02-27T14:29:00Z</dcterms:modified>
</cp:coreProperties>
</file>